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9C" w:rsidRPr="001677C7" w:rsidRDefault="0077299C" w:rsidP="0077299C">
      <w:pPr>
        <w:pStyle w:val="Telobesedila"/>
        <w:jc w:val="center"/>
        <w:rPr>
          <w:rFonts w:ascii="Calibri" w:hAnsi="Calibri"/>
          <w:b/>
          <w:i w:val="0"/>
          <w:sz w:val="48"/>
          <w:szCs w:val="48"/>
        </w:rPr>
      </w:pPr>
      <w:r w:rsidRPr="001677C7">
        <w:rPr>
          <w:rFonts w:ascii="Calibri" w:hAnsi="Calibri"/>
          <w:b/>
          <w:i w:val="0"/>
          <w:sz w:val="48"/>
          <w:szCs w:val="48"/>
        </w:rPr>
        <w:t>P R I J A V N I C A</w:t>
      </w:r>
    </w:p>
    <w:p w:rsidR="0077299C" w:rsidRPr="000914FA" w:rsidRDefault="0077299C" w:rsidP="0077299C">
      <w:pPr>
        <w:pStyle w:val="Telobesedila"/>
        <w:jc w:val="center"/>
        <w:rPr>
          <w:b/>
          <w:i w:val="0"/>
        </w:rPr>
      </w:pPr>
      <w:r w:rsidRPr="000914FA">
        <w:rPr>
          <w:b/>
          <w:i w:val="0"/>
        </w:rPr>
        <w:t xml:space="preserve">za sodelovanje na natečaju otroške poezije Pavčkove vitice </w:t>
      </w:r>
    </w:p>
    <w:p w:rsidR="0077299C" w:rsidRPr="000914FA" w:rsidRDefault="0077299C" w:rsidP="0077299C">
      <w:pPr>
        <w:pStyle w:val="Telobesedila"/>
        <w:jc w:val="center"/>
      </w:pPr>
      <w:r w:rsidRPr="000914FA">
        <w:rPr>
          <w:b/>
          <w:i w:val="0"/>
        </w:rPr>
        <w:t>Rok za oddajo</w:t>
      </w:r>
      <w:r w:rsidRPr="000914FA">
        <w:rPr>
          <w:i w:val="0"/>
        </w:rPr>
        <w:t xml:space="preserve">: </w:t>
      </w:r>
      <w:r w:rsidR="00AC1079">
        <w:rPr>
          <w:b/>
          <w:i w:val="0"/>
          <w:color w:val="FF0000"/>
        </w:rPr>
        <w:t>21. junij 2022</w:t>
      </w:r>
      <w:r w:rsidRPr="000914FA">
        <w:rPr>
          <w:i w:val="0"/>
        </w:rPr>
        <w:t>,</w:t>
      </w:r>
      <w:r w:rsidRPr="000914FA">
        <w:rPr>
          <w:b/>
          <w:i w:val="0"/>
        </w:rPr>
        <w:t xml:space="preserve"> na elektronski naslov: </w:t>
      </w:r>
      <w:r w:rsidRPr="000914FA">
        <w:rPr>
          <w:b/>
          <w:i w:val="0"/>
          <w:color w:val="FF0000"/>
        </w:rPr>
        <w:t>pavckove.vitice@ostpavcka.si</w:t>
      </w:r>
    </w:p>
    <w:p w:rsidR="0077299C" w:rsidRDefault="0077299C" w:rsidP="0077299C">
      <w:pPr>
        <w:pStyle w:val="Telobesedila"/>
        <w:jc w:val="center"/>
        <w:rPr>
          <w:b/>
          <w:i w:val="0"/>
        </w:rPr>
      </w:pPr>
      <w:r w:rsidRPr="000914FA">
        <w:rPr>
          <w:b/>
          <w:i w:val="0"/>
        </w:rPr>
        <w:t xml:space="preserve"> </w:t>
      </w:r>
    </w:p>
    <w:p w:rsidR="005A0384" w:rsidRPr="000914FA" w:rsidRDefault="005A0384" w:rsidP="0077299C">
      <w:pPr>
        <w:pStyle w:val="Telobesedila"/>
        <w:jc w:val="center"/>
        <w:rPr>
          <w:b/>
          <w:i w:val="0"/>
        </w:rPr>
      </w:pPr>
    </w:p>
    <w:tbl>
      <w:tblPr>
        <w:tblW w:w="993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5"/>
      </w:tblGrid>
      <w:tr w:rsidR="0077299C" w:rsidRPr="002A4C07" w:rsidTr="006676C5">
        <w:trPr>
          <w:trHeight w:val="510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OSNOVNA ŠOLA (NAZIV):    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RAVNATELJ/-ICA:</w:t>
            </w:r>
            <w:r w:rsidR="006676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  <w:t>Naslov šole: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color w:val="000000"/>
                <w:sz w:val="24"/>
                <w:lang w:eastAsia="sl-SI"/>
              </w:rPr>
              <w:t>Telefon šole: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color w:val="000000"/>
                <w:sz w:val="24"/>
                <w:lang w:eastAsia="sl-SI"/>
              </w:rPr>
              <w:t>Elektronski naslov šole:</w:t>
            </w:r>
          </w:p>
        </w:tc>
      </w:tr>
      <w:tr w:rsidR="00AA0562" w:rsidRPr="002A4C07" w:rsidTr="006E36B6">
        <w:trPr>
          <w:trHeight w:val="123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A0562" w:rsidRDefault="00AA0562" w:rsidP="00AC107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C133EA" w:rsidRPr="002A4C07" w:rsidTr="00F7526C">
        <w:trPr>
          <w:trHeight w:val="1024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8B0E69" w:rsidRDefault="00C133EA" w:rsidP="008B0E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E6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Podatki o AVTORJIH in njihovih pesmih (</w:t>
            </w:r>
            <w:r w:rsidR="00CC792F" w:rsidRPr="009E6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ločeno po triletjih)</w:t>
            </w:r>
            <w:r w:rsidR="009E6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:</w:t>
            </w:r>
          </w:p>
          <w:p w:rsidR="008B0E69" w:rsidRPr="00F7526C" w:rsidRDefault="008B0E69" w:rsidP="007A59B1">
            <w:pPr>
              <w:rPr>
                <w:rFonts w:ascii="Times New Roman" w:hAnsi="Times New Roman"/>
                <w:b/>
                <w:bCs/>
                <w:i/>
                <w:color w:val="000000"/>
                <w:lang w:eastAsia="sl-SI"/>
              </w:rPr>
            </w:pPr>
            <w:r w:rsidRPr="00F7526C">
              <w:rPr>
                <w:rFonts w:ascii="Times New Roman" w:hAnsi="Times New Roman"/>
                <w:b/>
                <w:i/>
              </w:rPr>
              <w:t>Če pod skupnim mentorst</w:t>
            </w:r>
            <w:r w:rsidR="000510BF" w:rsidRPr="00F7526C">
              <w:rPr>
                <w:rFonts w:ascii="Times New Roman" w:hAnsi="Times New Roman"/>
                <w:b/>
                <w:i/>
              </w:rPr>
              <w:t>vom sodeluje več avtorjev, v eni</w:t>
            </w:r>
            <w:r w:rsidR="00876F71" w:rsidRPr="00F7526C">
              <w:rPr>
                <w:rFonts w:ascii="Times New Roman" w:hAnsi="Times New Roman"/>
                <w:b/>
                <w:i/>
              </w:rPr>
              <w:t xml:space="preserve"> prijavnici</w:t>
            </w:r>
            <w:r w:rsidRPr="00F7526C">
              <w:rPr>
                <w:rFonts w:ascii="Times New Roman" w:hAnsi="Times New Roman"/>
                <w:b/>
                <w:i/>
              </w:rPr>
              <w:t xml:space="preserve"> navedite vse avtorje in njihove pesmi.</w:t>
            </w:r>
          </w:p>
        </w:tc>
      </w:tr>
      <w:tr w:rsidR="0077299C" w:rsidRPr="002A4C07" w:rsidTr="00CC792F">
        <w:trPr>
          <w:trHeight w:val="2705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792F" w:rsidRPr="009E6FE6" w:rsidRDefault="00CC792F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C133EA" w:rsidRPr="009E6FE6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9E6FE6"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  <w:t>Vsaka pesem naj bo opremljena z naslednjimi podatki</w:t>
            </w:r>
            <w:r w:rsidRPr="009E6FE6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9E6FE6">
              <w:rPr>
                <w:rFonts w:ascii="Times New Roman" w:hAnsi="Times New Roman"/>
                <w:b/>
                <w:i/>
                <w:sz w:val="24"/>
                <w:szCs w:val="24"/>
                <w:lang w:eastAsia="sl-SI"/>
              </w:rPr>
              <w:t>(po sledečem vrstnem redu):</w:t>
            </w:r>
          </w:p>
          <w:p w:rsidR="00C133EA" w:rsidRPr="009E6FE6" w:rsidRDefault="00C133EA" w:rsidP="008B0E69">
            <w:pPr>
              <w:pStyle w:val="Brezrazmikov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>naslov in vsebina pesmi,</w:t>
            </w:r>
          </w:p>
          <w:p w:rsidR="00C133EA" w:rsidRPr="009E6FE6" w:rsidRDefault="00C133EA" w:rsidP="008B0E69">
            <w:pPr>
              <w:pStyle w:val="Brezrazmikov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>ime in priimek avtorja/-ice, razred</w:t>
            </w:r>
          </w:p>
          <w:p w:rsidR="00C133EA" w:rsidRPr="009E6FE6" w:rsidRDefault="009E6FE6" w:rsidP="008B0E69">
            <w:pPr>
              <w:pStyle w:val="Brezrazmikov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naziv</w:t>
            </w:r>
            <w:r w:rsidR="00C133EA"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šole, ime in priimek mentorja/-</w:t>
            </w:r>
            <w:r w:rsidR="00C133EA"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>ice</w:t>
            </w:r>
            <w:bookmarkStart w:id="0" w:name="_GoBack"/>
            <w:bookmarkEnd w:id="0"/>
          </w:p>
          <w:p w:rsidR="00C133EA" w:rsidRPr="009E6FE6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</w:p>
          <w:p w:rsidR="00C133EA" w:rsidRPr="009E6FE6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</w:p>
          <w:p w:rsidR="00C133EA" w:rsidRPr="009E6FE6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  <w:p w:rsidR="00C133EA" w:rsidRPr="009E6FE6" w:rsidRDefault="00C133EA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CC792F" w:rsidRPr="002A4C07" w:rsidTr="00CC792F">
        <w:trPr>
          <w:trHeight w:val="126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2F" w:rsidRPr="002A4C07" w:rsidRDefault="00CC792F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77299C" w:rsidRPr="002A4C07" w:rsidTr="00C133EA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MENTOR/-ICA  (ime in priimek): </w:t>
            </w:r>
          </w:p>
        </w:tc>
      </w:tr>
      <w:tr w:rsidR="0077299C" w:rsidRPr="002A4C07" w:rsidTr="00C133EA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7299C" w:rsidRPr="00577A4A" w:rsidRDefault="0077299C" w:rsidP="007A59B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</w:pPr>
            <w:r w:rsidRPr="00577A4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sl-SI"/>
              </w:rPr>
              <w:t>Elektronski naslov mentorja/-ice:</w:t>
            </w:r>
          </w:p>
        </w:tc>
      </w:tr>
    </w:tbl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  <w:r w:rsidRPr="002A4C07">
        <w:rPr>
          <w:i w:val="0"/>
          <w:iCs w:val="0"/>
          <w:sz w:val="18"/>
          <w:szCs w:val="18"/>
        </w:rPr>
        <w:t>Opomba:</w:t>
      </w: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  <w:r w:rsidRPr="002A4C07">
        <w:rPr>
          <w:i w:val="0"/>
          <w:iCs w:val="0"/>
          <w:sz w:val="18"/>
          <w:szCs w:val="18"/>
        </w:rPr>
        <w:t>Z oddajo prijavnice potrjujemo, da imamo v skladu z Zakonom o osnovni šoli in Pravilnikom o zbiranju in varstvu osebnih podatkov na področju osnovnošolskega izobraževanja soglasje staršev o zbiranju osebnih podatkov in njihovo dovoljenje za objavo le-teh (sodelovanje na natečajih, zvočni in filmski posnetki, fotografije …).</w:t>
      </w: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</w:p>
    <w:p w:rsidR="00917D33" w:rsidRPr="002A4C07" w:rsidRDefault="00917D33" w:rsidP="0077299C">
      <w:pPr>
        <w:pStyle w:val="Telobesedila"/>
        <w:rPr>
          <w:i w:val="0"/>
          <w:iCs w:val="0"/>
          <w:sz w:val="18"/>
          <w:szCs w:val="18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31"/>
      </w:tblGrid>
      <w:tr w:rsidR="005A2204" w:rsidRPr="002A4C07" w:rsidTr="00D701F7">
        <w:trPr>
          <w:trHeight w:val="390"/>
        </w:trPr>
        <w:tc>
          <w:tcPr>
            <w:tcW w:w="5070" w:type="dxa"/>
          </w:tcPr>
          <w:p w:rsidR="005A2204" w:rsidRPr="001B7894" w:rsidRDefault="00270EFC" w:rsidP="007A59B1">
            <w:pPr>
              <w:pStyle w:val="Telobesedila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Kraj</w:t>
            </w:r>
            <w:r w:rsidR="005A2204" w:rsidRPr="002A4C07">
              <w:rPr>
                <w:i w:val="0"/>
                <w:iCs w:val="0"/>
              </w:rPr>
              <w:t>:</w:t>
            </w:r>
          </w:p>
        </w:tc>
        <w:tc>
          <w:tcPr>
            <w:tcW w:w="4931" w:type="dxa"/>
          </w:tcPr>
          <w:p w:rsidR="00270EFC" w:rsidRPr="002A4C07" w:rsidRDefault="00270EFC" w:rsidP="00270EFC">
            <w:pPr>
              <w:pStyle w:val="Telobesedila"/>
              <w:rPr>
                <w:i w:val="0"/>
                <w:iCs w:val="0"/>
              </w:rPr>
            </w:pPr>
            <w:r w:rsidRPr="002A4C07">
              <w:rPr>
                <w:i w:val="0"/>
                <w:iCs w:val="0"/>
              </w:rPr>
              <w:t>Datum:</w:t>
            </w:r>
          </w:p>
          <w:p w:rsidR="005A2204" w:rsidRPr="002A4C07" w:rsidRDefault="005A2204" w:rsidP="007A59B1">
            <w:pPr>
              <w:pStyle w:val="Telobesedila"/>
              <w:rPr>
                <w:i w:val="0"/>
                <w:iCs w:val="0"/>
              </w:rPr>
            </w:pPr>
          </w:p>
          <w:p w:rsidR="005A2204" w:rsidRPr="002A4C07" w:rsidRDefault="005A2204" w:rsidP="007A59B1">
            <w:pPr>
              <w:pStyle w:val="Telobesedila"/>
              <w:rPr>
                <w:i w:val="0"/>
                <w:iCs w:val="0"/>
              </w:rPr>
            </w:pPr>
          </w:p>
          <w:p w:rsidR="005A2204" w:rsidRPr="002A4C07" w:rsidRDefault="005A2204" w:rsidP="007A59B1">
            <w:pPr>
              <w:pStyle w:val="Telobesedila"/>
              <w:rPr>
                <w:b/>
                <w:i w:val="0"/>
                <w:iCs w:val="0"/>
                <w:sz w:val="18"/>
                <w:szCs w:val="18"/>
              </w:rPr>
            </w:pPr>
          </w:p>
        </w:tc>
      </w:tr>
    </w:tbl>
    <w:p w:rsidR="0080635D" w:rsidRPr="001E3CD7" w:rsidRDefault="0080635D" w:rsidP="001E3CD7">
      <w:pPr>
        <w:spacing w:after="0"/>
        <w:rPr>
          <w:szCs w:val="24"/>
        </w:rPr>
      </w:pPr>
    </w:p>
    <w:sectPr w:rsidR="0080635D" w:rsidRPr="001E3CD7" w:rsidSect="00264325">
      <w:headerReference w:type="default" r:id="rId7"/>
      <w:footerReference w:type="default" r:id="rId8"/>
      <w:pgSz w:w="11906" w:h="16838"/>
      <w:pgMar w:top="1083" w:right="1417" w:bottom="1417" w:left="1417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B5D" w:rsidRDefault="00854B5D" w:rsidP="00264325">
      <w:pPr>
        <w:spacing w:after="0" w:line="240" w:lineRule="auto"/>
      </w:pPr>
      <w:r>
        <w:separator/>
      </w:r>
    </w:p>
  </w:endnote>
  <w:endnote w:type="continuationSeparator" w:id="0">
    <w:p w:rsidR="00854B5D" w:rsidRDefault="00854B5D" w:rsidP="0026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25" w:rsidRDefault="00264325">
    <w:pPr>
      <w:pStyle w:val="Noga"/>
    </w:pPr>
    <w:r>
      <w:rPr>
        <w:noProof/>
        <w:lang w:eastAsia="sl-SI"/>
      </w:rPr>
      <w:drawing>
        <wp:inline distT="0" distB="0" distL="0" distR="0">
          <wp:extent cx="5760720" cy="568325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B5D" w:rsidRDefault="00854B5D" w:rsidP="00264325">
      <w:pPr>
        <w:spacing w:after="0" w:line="240" w:lineRule="auto"/>
      </w:pPr>
      <w:r>
        <w:separator/>
      </w:r>
    </w:p>
  </w:footnote>
  <w:footnote w:type="continuationSeparator" w:id="0">
    <w:p w:rsidR="00854B5D" w:rsidRDefault="00854B5D" w:rsidP="0026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25" w:rsidRDefault="00264325">
    <w:pPr>
      <w:pStyle w:val="Glava"/>
    </w:pPr>
    <w:r>
      <w:t xml:space="preserve">          </w:t>
    </w:r>
    <w:r>
      <w:rPr>
        <w:noProof/>
        <w:lang w:eastAsia="sl-SI"/>
      </w:rPr>
      <w:drawing>
        <wp:inline distT="0" distB="0" distL="0" distR="0">
          <wp:extent cx="3465576" cy="1091184"/>
          <wp:effectExtent l="19050" t="0" r="1524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G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5576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1A7"/>
    <w:multiLevelType w:val="hybridMultilevel"/>
    <w:tmpl w:val="93325AFC"/>
    <w:lvl w:ilvl="0" w:tplc="B462B72C">
      <w:start w:val="1"/>
      <w:numFmt w:val="decimal"/>
      <w:lvlText w:val="%1."/>
      <w:lvlJc w:val="left"/>
      <w:pPr>
        <w:ind w:left="177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86D29"/>
    <w:multiLevelType w:val="hybridMultilevel"/>
    <w:tmpl w:val="87DC7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1A37"/>
    <w:multiLevelType w:val="hybridMultilevel"/>
    <w:tmpl w:val="E22406F2"/>
    <w:lvl w:ilvl="0" w:tplc="3ACABEC4">
      <w:start w:val="82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B930CE"/>
    <w:multiLevelType w:val="hybridMultilevel"/>
    <w:tmpl w:val="C4581E5C"/>
    <w:lvl w:ilvl="0" w:tplc="80A83B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C4D"/>
    <w:multiLevelType w:val="hybridMultilevel"/>
    <w:tmpl w:val="64A218E4"/>
    <w:lvl w:ilvl="0" w:tplc="0D8E82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727EC"/>
    <w:multiLevelType w:val="hybridMultilevel"/>
    <w:tmpl w:val="7ED890CC"/>
    <w:lvl w:ilvl="0" w:tplc="B1580B9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E4498"/>
    <w:multiLevelType w:val="hybridMultilevel"/>
    <w:tmpl w:val="9B4AE4EC"/>
    <w:lvl w:ilvl="0" w:tplc="931626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25"/>
    <w:rsid w:val="00041322"/>
    <w:rsid w:val="000510BF"/>
    <w:rsid w:val="0005323D"/>
    <w:rsid w:val="00090D43"/>
    <w:rsid w:val="000D221F"/>
    <w:rsid w:val="000D771B"/>
    <w:rsid w:val="001563F0"/>
    <w:rsid w:val="00156FBE"/>
    <w:rsid w:val="00184D50"/>
    <w:rsid w:val="001B192E"/>
    <w:rsid w:val="001B7894"/>
    <w:rsid w:val="001E3CD7"/>
    <w:rsid w:val="00250C7D"/>
    <w:rsid w:val="00264325"/>
    <w:rsid w:val="00270EFC"/>
    <w:rsid w:val="002917B1"/>
    <w:rsid w:val="00291BCF"/>
    <w:rsid w:val="002C1036"/>
    <w:rsid w:val="002F19FC"/>
    <w:rsid w:val="00324A58"/>
    <w:rsid w:val="003427D9"/>
    <w:rsid w:val="00344D34"/>
    <w:rsid w:val="00353DA4"/>
    <w:rsid w:val="003648FB"/>
    <w:rsid w:val="0045065D"/>
    <w:rsid w:val="004C4518"/>
    <w:rsid w:val="00512F8E"/>
    <w:rsid w:val="00547739"/>
    <w:rsid w:val="00577A4A"/>
    <w:rsid w:val="00587ABA"/>
    <w:rsid w:val="005A0384"/>
    <w:rsid w:val="005A2204"/>
    <w:rsid w:val="005D40C0"/>
    <w:rsid w:val="005E1551"/>
    <w:rsid w:val="005E3B85"/>
    <w:rsid w:val="00602730"/>
    <w:rsid w:val="00603390"/>
    <w:rsid w:val="00607443"/>
    <w:rsid w:val="0061622C"/>
    <w:rsid w:val="0062307D"/>
    <w:rsid w:val="00630910"/>
    <w:rsid w:val="0066638A"/>
    <w:rsid w:val="006676C5"/>
    <w:rsid w:val="006E36B6"/>
    <w:rsid w:val="006E3A10"/>
    <w:rsid w:val="006F0C2D"/>
    <w:rsid w:val="007061A2"/>
    <w:rsid w:val="00710886"/>
    <w:rsid w:val="00771D04"/>
    <w:rsid w:val="0077299C"/>
    <w:rsid w:val="007A160F"/>
    <w:rsid w:val="007D4CAF"/>
    <w:rsid w:val="007D5C97"/>
    <w:rsid w:val="0080547A"/>
    <w:rsid w:val="0080635D"/>
    <w:rsid w:val="00821DC2"/>
    <w:rsid w:val="008239D5"/>
    <w:rsid w:val="00824A29"/>
    <w:rsid w:val="00836286"/>
    <w:rsid w:val="00854B5D"/>
    <w:rsid w:val="00876F71"/>
    <w:rsid w:val="008864AE"/>
    <w:rsid w:val="008877FA"/>
    <w:rsid w:val="008B0E69"/>
    <w:rsid w:val="008B5F5F"/>
    <w:rsid w:val="008B7AE0"/>
    <w:rsid w:val="008C55CF"/>
    <w:rsid w:val="008D09FD"/>
    <w:rsid w:val="008F29C0"/>
    <w:rsid w:val="00901EEC"/>
    <w:rsid w:val="00916055"/>
    <w:rsid w:val="00916F87"/>
    <w:rsid w:val="009175CE"/>
    <w:rsid w:val="00917D33"/>
    <w:rsid w:val="00943B55"/>
    <w:rsid w:val="00953007"/>
    <w:rsid w:val="00987E9F"/>
    <w:rsid w:val="009A5A1F"/>
    <w:rsid w:val="009B4EFD"/>
    <w:rsid w:val="009E6FE6"/>
    <w:rsid w:val="00A2477B"/>
    <w:rsid w:val="00A34631"/>
    <w:rsid w:val="00A4281C"/>
    <w:rsid w:val="00A80CB5"/>
    <w:rsid w:val="00A9577F"/>
    <w:rsid w:val="00AA0562"/>
    <w:rsid w:val="00AB1468"/>
    <w:rsid w:val="00AB329E"/>
    <w:rsid w:val="00AC1079"/>
    <w:rsid w:val="00B047FC"/>
    <w:rsid w:val="00B20D76"/>
    <w:rsid w:val="00B42271"/>
    <w:rsid w:val="00B72793"/>
    <w:rsid w:val="00B77E5C"/>
    <w:rsid w:val="00B8372D"/>
    <w:rsid w:val="00BC4D78"/>
    <w:rsid w:val="00BD1791"/>
    <w:rsid w:val="00BD4986"/>
    <w:rsid w:val="00BD7C6F"/>
    <w:rsid w:val="00BE2EAE"/>
    <w:rsid w:val="00C044A6"/>
    <w:rsid w:val="00C133EA"/>
    <w:rsid w:val="00C32F86"/>
    <w:rsid w:val="00C351A5"/>
    <w:rsid w:val="00C44D70"/>
    <w:rsid w:val="00C66DF4"/>
    <w:rsid w:val="00CC00E8"/>
    <w:rsid w:val="00CC792F"/>
    <w:rsid w:val="00CF3004"/>
    <w:rsid w:val="00D11EB8"/>
    <w:rsid w:val="00D701F7"/>
    <w:rsid w:val="00DA3E13"/>
    <w:rsid w:val="00DB2D03"/>
    <w:rsid w:val="00DF0C43"/>
    <w:rsid w:val="00E474A4"/>
    <w:rsid w:val="00E84E30"/>
    <w:rsid w:val="00EB6FA3"/>
    <w:rsid w:val="00EE7940"/>
    <w:rsid w:val="00F009A3"/>
    <w:rsid w:val="00F014FC"/>
    <w:rsid w:val="00F7526C"/>
    <w:rsid w:val="00F852E1"/>
    <w:rsid w:val="00F91E55"/>
    <w:rsid w:val="00F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EA384"/>
  <w15:docId w15:val="{C35516A8-3609-46B4-9ADF-CE00B24A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paragraph" w:styleId="Naslov1">
    <w:name w:val="heading 1"/>
    <w:basedOn w:val="Navaden"/>
    <w:link w:val="Naslov1Znak"/>
    <w:uiPriority w:val="1"/>
    <w:qFormat/>
    <w:rsid w:val="008B0E6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4D78"/>
    <w:rPr>
      <w:rFonts w:ascii="Tahoma" w:eastAsia="Calibri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77299C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7299C"/>
    <w:rPr>
      <w:rFonts w:ascii="Times New Roman" w:eastAsia="Times New Roman" w:hAnsi="Times New Roman" w:cs="Times New Roman"/>
      <w:i/>
      <w:iCs/>
      <w:sz w:val="24"/>
      <w:szCs w:val="20"/>
    </w:rPr>
  </w:style>
  <w:style w:type="table" w:styleId="Tabelamrea">
    <w:name w:val="Table Grid"/>
    <w:basedOn w:val="Navadnatabela"/>
    <w:uiPriority w:val="59"/>
    <w:rsid w:val="001B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13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1"/>
    <w:rsid w:val="008B0E6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Toneta Pavčka</dc:creator>
  <cp:lastModifiedBy>Uporabnik</cp:lastModifiedBy>
  <cp:revision>4</cp:revision>
  <dcterms:created xsi:type="dcterms:W3CDTF">2022-04-15T10:32:00Z</dcterms:created>
  <dcterms:modified xsi:type="dcterms:W3CDTF">2022-04-15T10:40:00Z</dcterms:modified>
</cp:coreProperties>
</file>